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BD2A" w14:textId="7B36F039" w:rsidR="002369C4" w:rsidRPr="003A3FDC" w:rsidRDefault="009574B6" w:rsidP="002369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FDC">
        <w:rPr>
          <w:rFonts w:ascii="Times New Roman" w:hAnsi="Times New Roman" w:cs="Times New Roman"/>
          <w:b/>
          <w:sz w:val="32"/>
          <w:szCs w:val="32"/>
        </w:rPr>
        <w:t>План – конспект открытого занятия по развитию движений</w:t>
      </w:r>
    </w:p>
    <w:p w14:paraId="4DE4E1E5" w14:textId="05AAA423" w:rsidR="009574B6" w:rsidRPr="003A3FDC" w:rsidRDefault="009574B6" w:rsidP="002369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FDC">
        <w:rPr>
          <w:rFonts w:ascii="Times New Roman" w:hAnsi="Times New Roman" w:cs="Times New Roman"/>
          <w:b/>
          <w:sz w:val="32"/>
          <w:szCs w:val="32"/>
        </w:rPr>
        <w:t>Тема: «Школа мяча»</w:t>
      </w:r>
    </w:p>
    <w:p w14:paraId="1B11C3AB" w14:textId="77777777" w:rsidR="009574B6" w:rsidRPr="002369C4" w:rsidRDefault="009574B6" w:rsidP="00236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9C4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2369C4">
        <w:rPr>
          <w:rFonts w:ascii="Times New Roman" w:hAnsi="Times New Roman" w:cs="Times New Roman"/>
          <w:sz w:val="28"/>
          <w:szCs w:val="28"/>
        </w:rPr>
        <w:t>: волейбольные и баскетбольные мячи.</w:t>
      </w:r>
    </w:p>
    <w:p w14:paraId="138C3E28" w14:textId="77777777" w:rsidR="009574B6" w:rsidRPr="002369C4" w:rsidRDefault="009574B6" w:rsidP="002369C4">
      <w:pPr>
        <w:tabs>
          <w:tab w:val="left" w:pos="24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C4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  <w:r w:rsidR="00C407FF" w:rsidRPr="002369C4">
        <w:rPr>
          <w:rFonts w:ascii="Times New Roman" w:hAnsi="Times New Roman" w:cs="Times New Roman"/>
          <w:b/>
          <w:sz w:val="28"/>
          <w:szCs w:val="28"/>
        </w:rPr>
        <w:tab/>
      </w:r>
    </w:p>
    <w:p w14:paraId="5EC44D5B" w14:textId="77777777" w:rsidR="003A3FDC" w:rsidRDefault="009574B6" w:rsidP="002369C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9C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3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CA3CA" w14:textId="77777777" w:rsidR="003A3FDC" w:rsidRDefault="009574B6" w:rsidP="003A3F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9C4">
        <w:rPr>
          <w:rFonts w:ascii="Times New Roman" w:hAnsi="Times New Roman" w:cs="Times New Roman"/>
          <w:sz w:val="28"/>
          <w:szCs w:val="28"/>
        </w:rPr>
        <w:t>- обучение и совершенствование навыков ловли и передачи мяча одной и двумя руками;</w:t>
      </w:r>
      <w:r w:rsidRPr="003A3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F259D" w14:textId="3BD9B417" w:rsidR="009574B6" w:rsidRPr="003A3FDC" w:rsidRDefault="009574B6" w:rsidP="003A3F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FDC">
        <w:rPr>
          <w:rFonts w:ascii="Times New Roman" w:hAnsi="Times New Roman" w:cs="Times New Roman"/>
          <w:sz w:val="28"/>
          <w:szCs w:val="28"/>
        </w:rPr>
        <w:t>- формирование навыков выполнения строевых</w:t>
      </w:r>
      <w:r w:rsidR="0048570A" w:rsidRPr="003A3FDC">
        <w:rPr>
          <w:rFonts w:ascii="Times New Roman" w:hAnsi="Times New Roman" w:cs="Times New Roman"/>
          <w:sz w:val="28"/>
          <w:szCs w:val="28"/>
        </w:rPr>
        <w:t xml:space="preserve"> </w:t>
      </w:r>
      <w:r w:rsidRPr="003A3FDC">
        <w:rPr>
          <w:rFonts w:ascii="Times New Roman" w:hAnsi="Times New Roman" w:cs="Times New Roman"/>
          <w:sz w:val="28"/>
          <w:szCs w:val="28"/>
        </w:rPr>
        <w:t>упражнений;</w:t>
      </w:r>
    </w:p>
    <w:p w14:paraId="078BC2BB" w14:textId="77777777" w:rsidR="003A3FDC" w:rsidRDefault="009574B6" w:rsidP="002369C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9C4">
        <w:rPr>
          <w:rFonts w:ascii="Times New Roman" w:hAnsi="Times New Roman" w:cs="Times New Roman"/>
          <w:b/>
          <w:sz w:val="28"/>
          <w:szCs w:val="28"/>
        </w:rPr>
        <w:t>Оздоровительные:</w:t>
      </w:r>
      <w:r w:rsidRPr="0023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093C6" w14:textId="73F8B295" w:rsidR="003A3FDC" w:rsidRDefault="003A3FDC" w:rsidP="003A3F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4B6" w:rsidRPr="002369C4">
        <w:rPr>
          <w:rFonts w:ascii="Times New Roman" w:hAnsi="Times New Roman" w:cs="Times New Roman"/>
          <w:sz w:val="28"/>
          <w:szCs w:val="28"/>
        </w:rPr>
        <w:t>укрепление сердечно-сосудистой, дыхательной системы, опорно-двигательного аппарата,</w:t>
      </w:r>
    </w:p>
    <w:p w14:paraId="7D52DBB9" w14:textId="7EB4CA4C" w:rsidR="009574B6" w:rsidRPr="002369C4" w:rsidRDefault="003A3FDC" w:rsidP="003A3F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4B6" w:rsidRPr="002369C4">
        <w:rPr>
          <w:rFonts w:ascii="Times New Roman" w:hAnsi="Times New Roman" w:cs="Times New Roman"/>
          <w:sz w:val="28"/>
          <w:szCs w:val="28"/>
        </w:rPr>
        <w:t>выработ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574B6" w:rsidRPr="002369C4">
        <w:rPr>
          <w:rFonts w:ascii="Times New Roman" w:hAnsi="Times New Roman" w:cs="Times New Roman"/>
          <w:sz w:val="28"/>
          <w:szCs w:val="28"/>
        </w:rPr>
        <w:t xml:space="preserve"> реакци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74B6" w:rsidRPr="002369C4">
        <w:rPr>
          <w:rFonts w:ascii="Times New Roman" w:hAnsi="Times New Roman" w:cs="Times New Roman"/>
          <w:sz w:val="28"/>
          <w:szCs w:val="28"/>
        </w:rPr>
        <w:t xml:space="preserve"> у </w:t>
      </w:r>
      <w:r w:rsidR="00C407FF" w:rsidRPr="002369C4">
        <w:rPr>
          <w:rFonts w:ascii="Times New Roman" w:hAnsi="Times New Roman" w:cs="Times New Roman"/>
          <w:sz w:val="28"/>
          <w:szCs w:val="28"/>
        </w:rPr>
        <w:t>воспитанников</w:t>
      </w:r>
      <w:r w:rsidR="009574B6" w:rsidRPr="002369C4">
        <w:rPr>
          <w:rFonts w:ascii="Times New Roman" w:hAnsi="Times New Roman" w:cs="Times New Roman"/>
          <w:sz w:val="28"/>
          <w:szCs w:val="28"/>
        </w:rPr>
        <w:t xml:space="preserve"> на основе зрительного восприятия.</w:t>
      </w:r>
    </w:p>
    <w:p w14:paraId="3AE0248E" w14:textId="77777777" w:rsidR="003A3FDC" w:rsidRDefault="009574B6" w:rsidP="002369C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9C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3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AC25D" w14:textId="056D4212" w:rsidR="003A3FDC" w:rsidRDefault="003A3FDC" w:rsidP="003A3F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4B6" w:rsidRPr="002369C4">
        <w:rPr>
          <w:rFonts w:ascii="Times New Roman" w:hAnsi="Times New Roman" w:cs="Times New Roman"/>
          <w:sz w:val="28"/>
          <w:szCs w:val="28"/>
        </w:rPr>
        <w:t xml:space="preserve">воспитывать ответственное отношение к занятиям, добрые взаимоотношения, </w:t>
      </w:r>
    </w:p>
    <w:p w14:paraId="4B733E2D" w14:textId="77777777" w:rsidR="003A3FDC" w:rsidRDefault="003A3FDC" w:rsidP="003A3F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9574B6" w:rsidRPr="002369C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9574B6" w:rsidRPr="002369C4">
        <w:rPr>
          <w:rFonts w:ascii="Times New Roman" w:hAnsi="Times New Roman" w:cs="Times New Roman"/>
          <w:sz w:val="28"/>
          <w:szCs w:val="28"/>
        </w:rPr>
        <w:t xml:space="preserve"> в коллективе</w:t>
      </w:r>
    </w:p>
    <w:p w14:paraId="6EC44F13" w14:textId="47182C6E" w:rsidR="009574B6" w:rsidRPr="002369C4" w:rsidRDefault="003A3FDC" w:rsidP="003A3F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</w:t>
      </w:r>
      <w:r w:rsidR="009574B6" w:rsidRPr="002369C4">
        <w:rPr>
          <w:rFonts w:ascii="Times New Roman" w:hAnsi="Times New Roman" w:cs="Times New Roman"/>
          <w:sz w:val="28"/>
          <w:szCs w:val="28"/>
        </w:rPr>
        <w:t xml:space="preserve"> любовь к спорту.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076"/>
        <w:gridCol w:w="1172"/>
        <w:gridCol w:w="3651"/>
      </w:tblGrid>
      <w:tr w:rsidR="00C407FF" w:rsidRPr="002369C4" w14:paraId="0BBE16FB" w14:textId="77777777" w:rsidTr="003A3FDC">
        <w:trPr>
          <w:jc w:val="center"/>
        </w:trPr>
        <w:tc>
          <w:tcPr>
            <w:tcW w:w="534" w:type="dxa"/>
            <w:vAlign w:val="center"/>
          </w:tcPr>
          <w:p w14:paraId="7C1A8A4E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6" w:type="dxa"/>
            <w:vAlign w:val="center"/>
          </w:tcPr>
          <w:p w14:paraId="2138BCA9" w14:textId="77777777" w:rsidR="00C407FF" w:rsidRPr="002369C4" w:rsidRDefault="00C407FF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72" w:type="dxa"/>
            <w:vAlign w:val="center"/>
          </w:tcPr>
          <w:p w14:paraId="18AA6FA5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651" w:type="dxa"/>
            <w:vAlign w:val="center"/>
          </w:tcPr>
          <w:p w14:paraId="5D89D505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методические указания</w:t>
            </w:r>
          </w:p>
        </w:tc>
      </w:tr>
      <w:tr w:rsidR="00C407FF" w:rsidRPr="002369C4" w14:paraId="693D3F69" w14:textId="77777777" w:rsidTr="003A3FDC">
        <w:trPr>
          <w:jc w:val="center"/>
        </w:trPr>
        <w:tc>
          <w:tcPr>
            <w:tcW w:w="534" w:type="dxa"/>
            <w:vAlign w:val="center"/>
          </w:tcPr>
          <w:p w14:paraId="16845FD2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76" w:type="dxa"/>
            <w:vAlign w:val="center"/>
          </w:tcPr>
          <w:p w14:paraId="6F5CBD73" w14:textId="77777777" w:rsidR="00C407FF" w:rsidRPr="003A3FDC" w:rsidRDefault="00C407FF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часть.</w:t>
            </w:r>
          </w:p>
          <w:p w14:paraId="53DCCD87" w14:textId="77777777" w:rsidR="00C407FF" w:rsidRPr="002369C4" w:rsidRDefault="00C407FF" w:rsidP="003A3FDC">
            <w:pPr>
              <w:pStyle w:val="a3"/>
              <w:numPr>
                <w:ilvl w:val="0"/>
                <w:numId w:val="2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Построение.</w:t>
            </w:r>
          </w:p>
          <w:p w14:paraId="58C58B7C" w14:textId="77777777" w:rsidR="00C407FF" w:rsidRPr="002369C4" w:rsidRDefault="00C407FF" w:rsidP="003A3FDC">
            <w:pPr>
              <w:pStyle w:val="a3"/>
              <w:numPr>
                <w:ilvl w:val="1"/>
                <w:numId w:val="2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Выполнение строевых команд: «</w:t>
            </w:r>
            <w:proofErr w:type="spellStart"/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Ровнясь</w:t>
            </w:r>
            <w:proofErr w:type="spellEnd"/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», «Смирно», «Вольно», «В две (три) шеренги становись»</w:t>
            </w:r>
          </w:p>
          <w:p w14:paraId="2D84ECEA" w14:textId="77777777" w:rsidR="00C407FF" w:rsidRPr="002369C4" w:rsidRDefault="00C407FF" w:rsidP="003A3FDC">
            <w:pPr>
              <w:pStyle w:val="a3"/>
              <w:numPr>
                <w:ilvl w:val="1"/>
                <w:numId w:val="2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Комплекс ОРУ: упражнение для мышц шеи, упражнение для рук и плечевого пояса, упражнение для мышц туловища, упражнение для мышц ног;</w:t>
            </w:r>
          </w:p>
        </w:tc>
        <w:tc>
          <w:tcPr>
            <w:tcW w:w="1172" w:type="dxa"/>
            <w:vAlign w:val="center"/>
          </w:tcPr>
          <w:p w14:paraId="5F8190D1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14:paraId="089D8A88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82666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5EA39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14:paraId="46377E60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7F168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4F608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F3CD1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E256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3651" w:type="dxa"/>
            <w:vAlign w:val="center"/>
          </w:tcPr>
          <w:p w14:paraId="3C23D0DD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07D09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99870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9D62F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Спина прямая, руки по швам, голова прямо.</w:t>
            </w:r>
          </w:p>
          <w:p w14:paraId="641A8637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BCE36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2CC7A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B3C82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осанкой и правильным дыханием.</w:t>
            </w:r>
          </w:p>
        </w:tc>
      </w:tr>
      <w:tr w:rsidR="00C407FF" w:rsidRPr="002369C4" w14:paraId="17213A47" w14:textId="77777777" w:rsidTr="003A3FDC">
        <w:trPr>
          <w:jc w:val="center"/>
        </w:trPr>
        <w:tc>
          <w:tcPr>
            <w:tcW w:w="534" w:type="dxa"/>
            <w:vAlign w:val="center"/>
          </w:tcPr>
          <w:p w14:paraId="6DB68678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0E5195F2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AF20B33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49CC2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EBAC8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0719C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3372D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89A74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A3D91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8ACF6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center"/>
          </w:tcPr>
          <w:p w14:paraId="41EFFF35" w14:textId="77777777" w:rsidR="00C407FF" w:rsidRPr="003A3FDC" w:rsidRDefault="00F611D8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Основная часть:</w:t>
            </w:r>
          </w:p>
          <w:p w14:paraId="2F1E63AE" w14:textId="77777777" w:rsidR="00F611D8" w:rsidRPr="002369C4" w:rsidRDefault="00F611D8" w:rsidP="003A3FDC">
            <w:pPr>
              <w:pStyle w:val="a3"/>
              <w:numPr>
                <w:ilvl w:val="1"/>
                <w:numId w:val="3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в пол в наклоне;</w:t>
            </w:r>
          </w:p>
          <w:p w14:paraId="3BE2DDD5" w14:textId="77777777" w:rsidR="00F611D8" w:rsidRPr="002369C4" w:rsidRDefault="00F611D8" w:rsidP="003A3FDC">
            <w:pPr>
              <w:pStyle w:val="a3"/>
              <w:numPr>
                <w:ilvl w:val="1"/>
                <w:numId w:val="3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Передача мяча в пол (правое колено на полу)</w:t>
            </w:r>
          </w:p>
          <w:p w14:paraId="09650322" w14:textId="77777777" w:rsidR="00F611D8" w:rsidRPr="002369C4" w:rsidRDefault="00F611D8" w:rsidP="003A3FDC">
            <w:pPr>
              <w:pStyle w:val="a3"/>
              <w:numPr>
                <w:ilvl w:val="1"/>
                <w:numId w:val="3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в пол (левое </w:t>
            </w:r>
            <w:r w:rsidRPr="002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колено на полу)</w:t>
            </w:r>
          </w:p>
          <w:p w14:paraId="0335DF29" w14:textId="77777777" w:rsidR="00F611D8" w:rsidRPr="002369C4" w:rsidRDefault="00F611D8" w:rsidP="003A3FDC">
            <w:pPr>
              <w:pStyle w:val="a3"/>
              <w:numPr>
                <w:ilvl w:val="1"/>
                <w:numId w:val="3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Передача мяча в пол на коленях</w:t>
            </w:r>
          </w:p>
          <w:p w14:paraId="44BED706" w14:textId="77777777" w:rsidR="00F611D8" w:rsidRPr="002369C4" w:rsidRDefault="00F611D8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2.1. Передача мяча в движении</w:t>
            </w:r>
          </w:p>
          <w:p w14:paraId="684BE4AF" w14:textId="77777777" w:rsidR="007D17C1" w:rsidRPr="002369C4" w:rsidRDefault="007D17C1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106CF" w14:textId="77777777" w:rsidR="00F611D8" w:rsidRPr="002369C4" w:rsidRDefault="00F611D8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2.2. Передача мяча в тройке</w:t>
            </w:r>
          </w:p>
          <w:p w14:paraId="50BF08FE" w14:textId="77777777" w:rsidR="00D33B74" w:rsidRPr="002369C4" w:rsidRDefault="00D33B74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8D14A" w14:textId="77777777" w:rsidR="00F611D8" w:rsidRPr="002369C4" w:rsidRDefault="00F611D8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2.3. Передача мяча в тройке (центральный упор лежа)</w:t>
            </w:r>
          </w:p>
          <w:p w14:paraId="7211D5A0" w14:textId="77777777" w:rsidR="00F611D8" w:rsidRPr="002369C4" w:rsidRDefault="00F611D8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2.4. Передача мяча центральный упор сидя.</w:t>
            </w:r>
          </w:p>
          <w:p w14:paraId="313D61D9" w14:textId="77777777" w:rsidR="00F611D8" w:rsidRPr="002369C4" w:rsidRDefault="00F611D8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2.5. Подвижная игра: «Передал, садись»</w:t>
            </w:r>
          </w:p>
        </w:tc>
        <w:tc>
          <w:tcPr>
            <w:tcW w:w="1172" w:type="dxa"/>
            <w:vAlign w:val="center"/>
          </w:tcPr>
          <w:p w14:paraId="1ADF8C17" w14:textId="77777777" w:rsidR="00C407FF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минут</w:t>
            </w:r>
          </w:p>
          <w:p w14:paraId="0D0E020F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  <w:p w14:paraId="6D71B9A9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C7BC9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  <w:p w14:paraId="11559D5F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306B4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раз</w:t>
            </w:r>
          </w:p>
          <w:p w14:paraId="69A4DBEA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58682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  <w:p w14:paraId="275615A6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954DA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88F6FA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077AF1C" w14:textId="77777777" w:rsidR="00D33B74" w:rsidRPr="002369C4" w:rsidRDefault="00D33B74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59A4A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7CEFEA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C8E1F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2B4F1E4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06BE7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14:paraId="05285FFA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6B23D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Наклон вперед, мяч в руках, передача мяча подушечками пальцев.</w:t>
            </w:r>
          </w:p>
          <w:p w14:paraId="2B20C5BF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F0655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2AB78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8E419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37430" w14:textId="77777777" w:rsidR="00F611D8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3EDD" w14:textId="4F53061B" w:rsidR="00F611D8" w:rsidRPr="002369C4" w:rsidRDefault="007D17C1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Встречная передача мяча в шеренге</w:t>
            </w:r>
            <w:r w:rsidR="00D33B74" w:rsidRPr="0023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B16D91" w14:textId="77777777" w:rsidR="007D17C1" w:rsidRPr="002369C4" w:rsidRDefault="007D17C1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Центральный перепрыгивает через мяч во время передачи</w:t>
            </w:r>
            <w:r w:rsidR="00D33B74" w:rsidRPr="0023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C51FE0" w14:textId="77777777" w:rsidR="00D33B74" w:rsidRPr="002369C4" w:rsidRDefault="00D33B74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Во время передачи, центральный отжимается.</w:t>
            </w:r>
          </w:p>
          <w:p w14:paraId="4B64CA29" w14:textId="77777777" w:rsidR="00D33B74" w:rsidRPr="002369C4" w:rsidRDefault="00D33B74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Центральный выполняет подъем туловища.</w:t>
            </w:r>
          </w:p>
          <w:p w14:paraId="74AC7569" w14:textId="77777777" w:rsidR="00D33B74" w:rsidRPr="002369C4" w:rsidRDefault="00D33B74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FF" w:rsidRPr="002369C4" w14:paraId="60B18358" w14:textId="77777777" w:rsidTr="003A3FDC">
        <w:trPr>
          <w:jc w:val="center"/>
        </w:trPr>
        <w:tc>
          <w:tcPr>
            <w:tcW w:w="534" w:type="dxa"/>
            <w:vAlign w:val="center"/>
          </w:tcPr>
          <w:p w14:paraId="70C57674" w14:textId="77777777" w:rsidR="00C407FF" w:rsidRPr="002369C4" w:rsidRDefault="00F611D8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076" w:type="dxa"/>
            <w:vAlign w:val="center"/>
          </w:tcPr>
          <w:p w14:paraId="625E36FA" w14:textId="77777777" w:rsidR="00C407FF" w:rsidRPr="003A3FDC" w:rsidRDefault="00D33B74" w:rsidP="003A3FDC">
            <w:pPr>
              <w:spacing w:line="276" w:lineRule="auto"/>
              <w:ind w:left="345" w:hanging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часть:</w:t>
            </w:r>
          </w:p>
          <w:p w14:paraId="536FF1F5" w14:textId="77777777" w:rsidR="00D33B74" w:rsidRPr="002369C4" w:rsidRDefault="00D33B74" w:rsidP="003A3FDC">
            <w:pPr>
              <w:pStyle w:val="a3"/>
              <w:numPr>
                <w:ilvl w:val="0"/>
                <w:numId w:val="4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Построение;</w:t>
            </w:r>
          </w:p>
          <w:p w14:paraId="08A21561" w14:textId="77777777" w:rsidR="00D33B74" w:rsidRPr="002369C4" w:rsidRDefault="00D33B74" w:rsidP="003A3FDC">
            <w:pPr>
              <w:pStyle w:val="a3"/>
              <w:numPr>
                <w:ilvl w:val="0"/>
                <w:numId w:val="4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Рефлексия; «Что было самым интересным?» «Какое задание было сложно выполнять?»</w:t>
            </w:r>
          </w:p>
          <w:p w14:paraId="4D1AE7C1" w14:textId="77777777" w:rsidR="00D33B74" w:rsidRPr="002369C4" w:rsidRDefault="00D33B74" w:rsidP="003A3FDC">
            <w:pPr>
              <w:pStyle w:val="a3"/>
              <w:numPr>
                <w:ilvl w:val="0"/>
                <w:numId w:val="4"/>
              </w:numPr>
              <w:spacing w:line="276" w:lineRule="auto"/>
              <w:ind w:left="34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72" w:type="dxa"/>
            <w:vAlign w:val="center"/>
          </w:tcPr>
          <w:p w14:paraId="1C39B5D3" w14:textId="77777777" w:rsidR="00C407FF" w:rsidRPr="002369C4" w:rsidRDefault="00D33B74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C4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3651" w:type="dxa"/>
            <w:vAlign w:val="center"/>
          </w:tcPr>
          <w:p w14:paraId="6D0129E7" w14:textId="77777777" w:rsidR="00C407FF" w:rsidRPr="002369C4" w:rsidRDefault="00C407FF" w:rsidP="003A3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8ADB3" w14:textId="77777777" w:rsidR="009574B6" w:rsidRPr="002369C4" w:rsidRDefault="009574B6" w:rsidP="00236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FC60A1" w14:textId="77777777" w:rsidR="009574B6" w:rsidRPr="002369C4" w:rsidRDefault="009574B6" w:rsidP="00236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4B6" w:rsidRPr="0023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8A6"/>
    <w:multiLevelType w:val="multilevel"/>
    <w:tmpl w:val="97C881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BE7E5F"/>
    <w:multiLevelType w:val="hybridMultilevel"/>
    <w:tmpl w:val="D83C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5172"/>
    <w:multiLevelType w:val="multilevel"/>
    <w:tmpl w:val="97C881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A81C37"/>
    <w:multiLevelType w:val="multilevel"/>
    <w:tmpl w:val="2C16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D15"/>
    <w:rsid w:val="002369C4"/>
    <w:rsid w:val="003A3FDC"/>
    <w:rsid w:val="0048570A"/>
    <w:rsid w:val="007D17C1"/>
    <w:rsid w:val="009574B6"/>
    <w:rsid w:val="009708EF"/>
    <w:rsid w:val="00C407FF"/>
    <w:rsid w:val="00D33B74"/>
    <w:rsid w:val="00D84D15"/>
    <w:rsid w:val="00F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FA84"/>
  <w15:docId w15:val="{22C7D2B0-D612-4274-95F7-51F2823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B6"/>
    <w:pPr>
      <w:ind w:left="720"/>
      <w:contextualSpacing/>
    </w:pPr>
  </w:style>
  <w:style w:type="table" w:styleId="a4">
    <w:name w:val="Table Grid"/>
    <w:basedOn w:val="a1"/>
    <w:uiPriority w:val="59"/>
    <w:rsid w:val="00C4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2022-02-03T06:25:00Z</dcterms:created>
  <dcterms:modified xsi:type="dcterms:W3CDTF">2022-03-04T02:21:00Z</dcterms:modified>
</cp:coreProperties>
</file>